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60F8A" w14:textId="77777777" w:rsidR="00AE068A" w:rsidRDefault="00AE068A" w:rsidP="00AE068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A745C">
        <w:rPr>
          <w:rFonts w:ascii="Times New Roman" w:eastAsia="Times New Roman" w:hAnsi="Times New Roman" w:cs="Times New Roman"/>
          <w:b/>
          <w:sz w:val="24"/>
          <w:szCs w:val="24"/>
        </w:rPr>
        <w:t>AstraVita</w:t>
      </w:r>
      <w:proofErr w:type="spellEnd"/>
      <w:r w:rsidRPr="006A745C">
        <w:rPr>
          <w:rFonts w:ascii="Times New Roman" w:eastAsia="Times New Roman" w:hAnsi="Times New Roman" w:cs="Times New Roman"/>
          <w:b/>
          <w:sz w:val="24"/>
          <w:szCs w:val="24"/>
        </w:rPr>
        <w:t xml:space="preserve"> B-COMPLEX</w:t>
      </w:r>
    </w:p>
    <w:p w14:paraId="452F1785" w14:textId="77777777" w:rsidR="00AE068A" w:rsidRPr="004B09CC" w:rsidRDefault="00AE068A" w:rsidP="00AE068A">
      <w:pPr>
        <w:rPr>
          <w:rFonts w:ascii="Times New Roman" w:eastAsia="Times New Roman" w:hAnsi="Times New Roman" w:cs="Times New Roman"/>
          <w:color w:val="8496B0" w:themeColor="text2" w:themeTint="99"/>
          <w:sz w:val="24"/>
          <w:szCs w:val="24"/>
        </w:rPr>
      </w:pPr>
      <w:r w:rsidRPr="004B09CC">
        <w:rPr>
          <w:rFonts w:ascii="Times New Roman" w:eastAsia="Times New Roman" w:hAnsi="Times New Roman" w:cs="Times New Roman"/>
          <w:b/>
          <w:color w:val="8496B0" w:themeColor="text2" w:themeTint="99"/>
          <w:sz w:val="24"/>
          <w:szCs w:val="24"/>
        </w:rPr>
        <w:t>PRIPOMORE K VEČJI UMSKI ZMOGLJIVOSTI</w:t>
      </w:r>
    </w:p>
    <w:p w14:paraId="3AA622DB" w14:textId="77777777" w:rsidR="00AE068A" w:rsidRPr="006A745C" w:rsidRDefault="00AE068A" w:rsidP="00AE06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</w:pPr>
      <w:r w:rsidRPr="006A7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Optimalna kombinacija vitaminov B skupine, vključno z B12, ki je nujen za vegane. </w:t>
      </w:r>
      <w:r w:rsidRPr="006A745C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Aktivne snovi v eni filmsko obloženi tableti: Vitamin B1 (tiamin)1 mg, B2 (riboflavin)1,2 mg, B3 (</w:t>
      </w:r>
      <w:proofErr w:type="spellStart"/>
      <w:r w:rsidRPr="006A745C">
        <w:rPr>
          <w:rFonts w:ascii="Times New Roman" w:eastAsia="Times New Roman" w:hAnsi="Times New Roman" w:cs="Times New Roman"/>
          <w:color w:val="auto"/>
          <w:sz w:val="24"/>
          <w:szCs w:val="24"/>
        </w:rPr>
        <w:t>nikotinamid</w:t>
      </w:r>
      <w:proofErr w:type="spellEnd"/>
      <w:r w:rsidRPr="006A745C">
        <w:rPr>
          <w:rFonts w:ascii="Times New Roman" w:eastAsia="Times New Roman" w:hAnsi="Times New Roman" w:cs="Times New Roman"/>
          <w:color w:val="auto"/>
          <w:sz w:val="24"/>
          <w:szCs w:val="24"/>
        </w:rPr>
        <w:t>) 10mg, B6 (</w:t>
      </w:r>
      <w:proofErr w:type="spellStart"/>
      <w:r w:rsidRPr="006A745C">
        <w:rPr>
          <w:rFonts w:ascii="Times New Roman" w:eastAsia="Times New Roman" w:hAnsi="Times New Roman" w:cs="Times New Roman"/>
          <w:color w:val="auto"/>
          <w:sz w:val="24"/>
          <w:szCs w:val="24"/>
        </w:rPr>
        <w:t>piridoksin</w:t>
      </w:r>
      <w:proofErr w:type="spellEnd"/>
      <w:r w:rsidRPr="006A7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hidroklorid)1,4 mg, B12 (</w:t>
      </w:r>
      <w:proofErr w:type="spellStart"/>
      <w:r w:rsidRPr="006A745C">
        <w:rPr>
          <w:rFonts w:ascii="Times New Roman" w:eastAsia="Times New Roman" w:hAnsi="Times New Roman" w:cs="Times New Roman"/>
          <w:color w:val="auto"/>
          <w:sz w:val="24"/>
          <w:szCs w:val="24"/>
        </w:rPr>
        <w:t>cianokobalamin</w:t>
      </w:r>
      <w:proofErr w:type="spellEnd"/>
      <w:r w:rsidRPr="006A7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)1,4 µg, Folna kislina100 µg in B5 (pantotenska kislina)5 mg. </w:t>
      </w:r>
      <w:r w:rsidRPr="006A745C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Navodilo za uporabo: </w:t>
      </w:r>
      <w:r w:rsidRPr="006A745C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14:paraId="129407B9" w14:textId="77777777" w:rsidR="00AE068A" w:rsidRPr="006A745C" w:rsidRDefault="00AE068A" w:rsidP="00AE06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F907B7" w14:textId="77777777" w:rsidR="00AE068A" w:rsidRPr="006A745C" w:rsidRDefault="00AE068A" w:rsidP="00AE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745C">
        <w:rPr>
          <w:rFonts w:ascii="Times New Roman" w:eastAsia="Times New Roman" w:hAnsi="Times New Roman" w:cs="Times New Roman"/>
          <w:sz w:val="24"/>
          <w:szCs w:val="24"/>
          <w:u w:val="single"/>
        </w:rPr>
        <w:t>EFSA trditve na škatlici:</w:t>
      </w:r>
    </w:p>
    <w:p w14:paraId="13A9EA93" w14:textId="77777777" w:rsidR="00AE068A" w:rsidRPr="006A745C" w:rsidRDefault="00AE068A" w:rsidP="00AE068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45C">
        <w:rPr>
          <w:rFonts w:ascii="Times New Roman" w:eastAsia="Times New Roman" w:hAnsi="Times New Roman" w:cs="Times New Roman"/>
          <w:sz w:val="24"/>
          <w:szCs w:val="24"/>
        </w:rPr>
        <w:t>Vitamini  B1 (tiamin), B3 (</w:t>
      </w:r>
      <w:proofErr w:type="spellStart"/>
      <w:r w:rsidRPr="006A745C">
        <w:rPr>
          <w:rFonts w:ascii="Times New Roman" w:eastAsia="Times New Roman" w:hAnsi="Times New Roman" w:cs="Times New Roman"/>
          <w:sz w:val="24"/>
          <w:szCs w:val="24"/>
        </w:rPr>
        <w:t>niacin</w:t>
      </w:r>
      <w:proofErr w:type="spellEnd"/>
      <w:r w:rsidRPr="006A745C">
        <w:rPr>
          <w:rFonts w:ascii="Times New Roman" w:eastAsia="Times New Roman" w:hAnsi="Times New Roman" w:cs="Times New Roman"/>
          <w:sz w:val="24"/>
          <w:szCs w:val="24"/>
        </w:rPr>
        <w:t>) in  B6  prispevajo k delovanju živčnega sistema.</w:t>
      </w:r>
    </w:p>
    <w:p w14:paraId="7898BCE0" w14:textId="77777777" w:rsidR="00AE068A" w:rsidRPr="006A745C" w:rsidRDefault="00AE068A" w:rsidP="00AE068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45C">
        <w:rPr>
          <w:rFonts w:ascii="Times New Roman" w:eastAsia="Times New Roman" w:hAnsi="Times New Roman" w:cs="Times New Roman"/>
          <w:sz w:val="24"/>
          <w:szCs w:val="24"/>
        </w:rPr>
        <w:t>Vitamin  B6  ima vlogo pri delovanju imunskega sistema.</w:t>
      </w:r>
    </w:p>
    <w:p w14:paraId="1692D56A" w14:textId="77777777" w:rsidR="00AE068A" w:rsidRPr="006A745C" w:rsidRDefault="00AE068A" w:rsidP="00AE068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45C">
        <w:rPr>
          <w:rFonts w:ascii="Times New Roman" w:eastAsia="Times New Roman" w:hAnsi="Times New Roman" w:cs="Times New Roman"/>
          <w:sz w:val="24"/>
          <w:szCs w:val="24"/>
        </w:rPr>
        <w:t>Pantotenska kislina prispeva k umskim zmogljivostim.</w:t>
      </w:r>
    </w:p>
    <w:p w14:paraId="1A11F6B0" w14:textId="77777777" w:rsidR="00AE068A" w:rsidRPr="006A745C" w:rsidRDefault="00AE068A" w:rsidP="00AE068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45C">
        <w:rPr>
          <w:rFonts w:ascii="Times New Roman" w:eastAsia="Times New Roman" w:hAnsi="Times New Roman" w:cs="Times New Roman"/>
          <w:sz w:val="24"/>
          <w:szCs w:val="24"/>
        </w:rPr>
        <w:t>Pantotenska kislina prispeva k zmanjšanju utrujenosti in izčrpanosti.</w:t>
      </w:r>
    </w:p>
    <w:p w14:paraId="3E3173BD" w14:textId="77777777" w:rsidR="00AE068A" w:rsidRPr="006A745C" w:rsidRDefault="00AE068A" w:rsidP="00AE068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45C">
        <w:rPr>
          <w:rFonts w:ascii="Times New Roman" w:eastAsia="Times New Roman" w:hAnsi="Times New Roman" w:cs="Times New Roman"/>
          <w:sz w:val="24"/>
          <w:szCs w:val="24"/>
        </w:rPr>
        <w:t>Tiamin (vitamin B1) ima vlogo pri delovanju srca.</w:t>
      </w:r>
    </w:p>
    <w:p w14:paraId="0A31DD2D" w14:textId="77777777" w:rsidR="00AE068A" w:rsidRPr="006A745C" w:rsidRDefault="00AE068A" w:rsidP="00AE068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45C">
        <w:rPr>
          <w:rFonts w:ascii="Times New Roman" w:eastAsia="Times New Roman" w:hAnsi="Times New Roman" w:cs="Times New Roman"/>
          <w:sz w:val="24"/>
          <w:szCs w:val="24"/>
        </w:rPr>
        <w:t>Riboflavin (vitamin B2) in Tiamin (vitamin B1)  imata vlogo pri presnovi železa.</w:t>
      </w:r>
    </w:p>
    <w:p w14:paraId="35FEADB6" w14:textId="77777777" w:rsidR="00AE068A" w:rsidRPr="006A745C" w:rsidRDefault="00AE068A" w:rsidP="00AE068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45C">
        <w:rPr>
          <w:rFonts w:ascii="Times New Roman" w:eastAsia="Times New Roman" w:hAnsi="Times New Roman" w:cs="Times New Roman"/>
          <w:sz w:val="24"/>
          <w:szCs w:val="24"/>
        </w:rPr>
        <w:t>Riboflavin (vitamin B2)  ima vlogo pri ohranjanju vida.</w:t>
      </w:r>
    </w:p>
    <w:p w14:paraId="065AF8F6" w14:textId="77777777" w:rsidR="00AE068A" w:rsidRPr="006A745C" w:rsidRDefault="00AE068A" w:rsidP="00AE068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45C">
        <w:rPr>
          <w:rFonts w:ascii="Times New Roman" w:eastAsia="Times New Roman" w:hAnsi="Times New Roman" w:cs="Times New Roman"/>
          <w:sz w:val="24"/>
          <w:szCs w:val="24"/>
        </w:rPr>
        <w:t>Vitamin B12 prispeva k zmanjšanju utrujenosti in izčrpanosti in normalnemu psihološkemu delovanju.</w:t>
      </w:r>
    </w:p>
    <w:p w14:paraId="6B0DA0AC" w14:textId="77777777" w:rsidR="00AE068A" w:rsidRPr="006A745C" w:rsidRDefault="00AE068A" w:rsidP="00AE06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9E63E" w14:textId="77777777" w:rsidR="00AE068A" w:rsidRDefault="00AE068A" w:rsidP="00AE06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A745C">
        <w:rPr>
          <w:rFonts w:ascii="Times New Roman" w:eastAsia="Times New Roman" w:hAnsi="Times New Roman" w:cs="Times New Roman"/>
          <w:color w:val="auto"/>
          <w:sz w:val="24"/>
          <w:szCs w:val="24"/>
        </w:rPr>
        <w:t>Odrasli in otroci nad 14 let: ena filmsko obložena tableta dnevno. Tableto je potrebno pogoltniti celo, z dovolj tekočine.</w:t>
      </w:r>
    </w:p>
    <w:p w14:paraId="36628076" w14:textId="77777777" w:rsidR="00AE068A" w:rsidRDefault="00AE068A" w:rsidP="00AE06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Opozorila: </w:t>
      </w:r>
      <w:r w:rsidRPr="00BE33C0">
        <w:rPr>
          <w:rFonts w:ascii="Times New Roman" w:eastAsia="Times New Roman" w:hAnsi="Times New Roman" w:cs="Times New Roman"/>
          <w:color w:val="auto"/>
          <w:sz w:val="24"/>
          <w:szCs w:val="24"/>
        </w:rPr>
        <w:t>Priporočena dnevna količina se ne prekoračiti. Prehransko</w:t>
      </w:r>
      <w:r w:rsidRPr="00BE33C0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dopolnilo ni nadomestilo za uravnoteženo in raznovrstno prehrano.</w:t>
      </w:r>
      <w:r w:rsidRPr="00BE33C0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Pomembna sta raznolika in uravnotežena prehrana ter zdrav način življenja.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3C0">
        <w:rPr>
          <w:rFonts w:ascii="Times New Roman" w:eastAsia="Times New Roman" w:hAnsi="Times New Roman" w:cs="Times New Roman"/>
          <w:color w:val="auto"/>
          <w:sz w:val="24"/>
          <w:szCs w:val="24"/>
        </w:rPr>
        <w:t>Shranjujte nedosegljivo otrokom.</w:t>
      </w:r>
    </w:p>
    <w:p w14:paraId="3CD20D6A" w14:textId="77777777" w:rsidR="00AE5FCC" w:rsidRDefault="00AE5FCC"/>
    <w:sectPr w:rsidR="00AE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959BE"/>
    <w:multiLevelType w:val="multilevel"/>
    <w:tmpl w:val="37FE8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E8B0E1B"/>
    <w:multiLevelType w:val="hybridMultilevel"/>
    <w:tmpl w:val="0B2CF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CC"/>
    <w:rsid w:val="00AE068A"/>
    <w:rsid w:val="00A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A0AC"/>
  <w15:chartTrackingRefBased/>
  <w15:docId w15:val="{C065A4ED-CF1D-4538-9E2C-539D04AA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AE5FC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2020-09-14T09:11:00Z</dcterms:created>
  <dcterms:modified xsi:type="dcterms:W3CDTF">2020-09-14T09:11:00Z</dcterms:modified>
</cp:coreProperties>
</file>